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4A0A18" w:rsidRDefault="00AA1891">
      <w:pPr>
        <w:jc w:val="center"/>
        <w:rPr>
          <w:rFonts w:ascii="Snowburst One" w:eastAsia="Snowburst One" w:hAnsi="Snowburst One" w:cs="Snowburst One"/>
          <w:sz w:val="36"/>
          <w:szCs w:val="36"/>
        </w:rPr>
      </w:pPr>
      <w:bookmarkStart w:id="0" w:name="_GoBack"/>
      <w:bookmarkEnd w:id="0"/>
      <w:r>
        <w:rPr>
          <w:rFonts w:ascii="Snowburst One" w:eastAsia="Snowburst One" w:hAnsi="Snowburst One" w:cs="Snowburst One"/>
          <w:sz w:val="36"/>
          <w:szCs w:val="36"/>
        </w:rPr>
        <w:t xml:space="preserve">Founding of Rome: Romulus and Remus Listening Activity </w:t>
      </w:r>
    </w:p>
    <w:p w14:paraId="00000002" w14:textId="77777777" w:rsidR="004A0A18" w:rsidRDefault="004A0A18">
      <w:pPr>
        <w:jc w:val="center"/>
        <w:rPr>
          <w:rFonts w:ascii="Snowburst One" w:eastAsia="Snowburst One" w:hAnsi="Snowburst One" w:cs="Snowburst One"/>
          <w:sz w:val="28"/>
          <w:szCs w:val="28"/>
        </w:rPr>
      </w:pPr>
    </w:p>
    <w:p w14:paraId="00000003" w14:textId="77777777" w:rsidR="004A0A18" w:rsidRDefault="00AA1891">
      <w:p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b/>
          <w:sz w:val="24"/>
          <w:szCs w:val="24"/>
        </w:rPr>
        <w:t>Task</w:t>
      </w:r>
      <w:r>
        <w:rPr>
          <w:rFonts w:ascii="Snowburst One" w:eastAsia="Snowburst One" w:hAnsi="Snowburst One" w:cs="Snowburst One"/>
          <w:sz w:val="24"/>
          <w:szCs w:val="24"/>
        </w:rPr>
        <w:t>: listen to the story of Romulus and Remus (</w:t>
      </w:r>
      <w:hyperlink r:id="rId5">
        <w:r>
          <w:rPr>
            <w:rFonts w:ascii="Snowburst One" w:eastAsia="Snowburst One" w:hAnsi="Snowburst One" w:cs="Snowburst One"/>
            <w:color w:val="1155CC"/>
            <w:sz w:val="24"/>
            <w:szCs w:val="24"/>
            <w:u w:val="single"/>
          </w:rPr>
          <w:t>Romulus and Remus Video Link</w:t>
        </w:r>
      </w:hyperlink>
      <w:r>
        <w:rPr>
          <w:rFonts w:ascii="Snowburst One" w:eastAsia="Snowburst One" w:hAnsi="Snowburst One" w:cs="Snowburst One"/>
          <w:sz w:val="24"/>
          <w:szCs w:val="24"/>
        </w:rPr>
        <w:t xml:space="preserve">) and answer the questions. You may listen to the story as many times as you need to and you may preview the questions ahead of time. </w:t>
      </w:r>
    </w:p>
    <w:p w14:paraId="00000004" w14:textId="77777777" w:rsidR="004A0A18" w:rsidRDefault="004A0A18">
      <w:pPr>
        <w:rPr>
          <w:rFonts w:ascii="Snowburst One" w:eastAsia="Snowburst One" w:hAnsi="Snowburst One" w:cs="Snowburst One"/>
          <w:sz w:val="24"/>
          <w:szCs w:val="24"/>
        </w:rPr>
      </w:pPr>
    </w:p>
    <w:p w14:paraId="00000005" w14:textId="77777777" w:rsidR="004A0A18" w:rsidRDefault="00AA1891">
      <w:pPr>
        <w:numPr>
          <w:ilvl w:val="0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What was the name of the kingdom where the story begins and where Romulus and Remus were born?</w:t>
      </w:r>
    </w:p>
    <w:p w14:paraId="00000006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Latium</w:t>
      </w:r>
    </w:p>
    <w:p w14:paraId="00000007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Greece</w:t>
      </w:r>
    </w:p>
    <w:p w14:paraId="00000008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Spain</w:t>
      </w:r>
    </w:p>
    <w:p w14:paraId="00000009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Egypt</w:t>
      </w:r>
    </w:p>
    <w:p w14:paraId="0000000A" w14:textId="77777777" w:rsidR="004A0A18" w:rsidRDefault="00AA1891">
      <w:pPr>
        <w:numPr>
          <w:ilvl w:val="0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Why was the princess banished to the Temple of Mars?</w:t>
      </w:r>
    </w:p>
    <w:p w14:paraId="0000000B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She was being held captive by a monster</w:t>
      </w:r>
    </w:p>
    <w:p w14:paraId="0000000C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The new king was afraid that she would have sons that would take the throne away from him</w:t>
      </w:r>
    </w:p>
    <w:p w14:paraId="0000000D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 xml:space="preserve">The king didn't like her </w:t>
      </w:r>
    </w:p>
    <w:p w14:paraId="0000000E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She wasn’t banished to the temple of Mars</w:t>
      </w:r>
    </w:p>
    <w:p w14:paraId="0000000F" w14:textId="77777777" w:rsidR="004A0A18" w:rsidRDefault="00AA1891">
      <w:pPr>
        <w:numPr>
          <w:ilvl w:val="0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Who did the princess marry?</w:t>
      </w:r>
    </w:p>
    <w:p w14:paraId="00000010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 xml:space="preserve">Romulus </w:t>
      </w:r>
    </w:p>
    <w:p w14:paraId="00000011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Remus</w:t>
      </w:r>
    </w:p>
    <w:p w14:paraId="00000012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Mars (the God of war)</w:t>
      </w:r>
    </w:p>
    <w:p w14:paraId="00000013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The king of Rome</w:t>
      </w:r>
    </w:p>
    <w:p w14:paraId="00000014" w14:textId="77777777" w:rsidR="004A0A18" w:rsidRDefault="00AA1891">
      <w:pPr>
        <w:numPr>
          <w:ilvl w:val="0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What did the king plan to do to Romulus and Remus?</w:t>
      </w:r>
    </w:p>
    <w:p w14:paraId="00000015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Allow them to become king</w:t>
      </w:r>
    </w:p>
    <w:p w14:paraId="00000016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Drown them in the Tiber River</w:t>
      </w:r>
    </w:p>
    <w:p w14:paraId="00000017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Banish them to Greece</w:t>
      </w:r>
    </w:p>
    <w:p w14:paraId="00000018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Nothing - he left them alone</w:t>
      </w:r>
    </w:p>
    <w:p w14:paraId="00000019" w14:textId="77777777" w:rsidR="004A0A18" w:rsidRDefault="00AA1891">
      <w:pPr>
        <w:numPr>
          <w:ilvl w:val="0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Who found Romulus and Remus?</w:t>
      </w:r>
    </w:p>
    <w:p w14:paraId="0000001A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lastRenderedPageBreak/>
        <w:t>A queen of Rome</w:t>
      </w:r>
    </w:p>
    <w:p w14:paraId="0000001B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Their mother</w:t>
      </w:r>
    </w:p>
    <w:p w14:paraId="0000001C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A wolf</w:t>
      </w:r>
    </w:p>
    <w:p w14:paraId="0000001D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No one and they died</w:t>
      </w:r>
    </w:p>
    <w:p w14:paraId="0000001E" w14:textId="77777777" w:rsidR="004A0A18" w:rsidRDefault="00AA1891">
      <w:pPr>
        <w:numPr>
          <w:ilvl w:val="0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What happened when Romulus and Remus discovered who they really were?</w:t>
      </w:r>
    </w:p>
    <w:p w14:paraId="0000001F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They didn’t care and went back to living their lives</w:t>
      </w:r>
    </w:p>
    <w:p w14:paraId="00000020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 xml:space="preserve">They didn’t believe the man who claimed to be their grandfather </w:t>
      </w:r>
    </w:p>
    <w:p w14:paraId="00000021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They recruited an army, rescued their mother, and stormed Rome to overthrow their uncle</w:t>
      </w:r>
    </w:p>
    <w:p w14:paraId="00000022" w14:textId="77777777" w:rsidR="004A0A18" w:rsidRDefault="00AA1891">
      <w:pPr>
        <w:numPr>
          <w:ilvl w:val="0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To commemorate their victory, what did Romulus and Remus do?</w:t>
      </w:r>
    </w:p>
    <w:p w14:paraId="00000023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They threw a party</w:t>
      </w:r>
    </w:p>
    <w:p w14:paraId="00000024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They named themselves king</w:t>
      </w:r>
    </w:p>
    <w:p w14:paraId="00000025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 xml:space="preserve">They built a great city </w:t>
      </w:r>
    </w:p>
    <w:p w14:paraId="00000026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They had huge statues built in their honor</w:t>
      </w:r>
    </w:p>
    <w:p w14:paraId="00000027" w14:textId="77777777" w:rsidR="004A0A18" w:rsidRDefault="00AA1891">
      <w:pPr>
        <w:numPr>
          <w:ilvl w:val="0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After the brothers fought, which of the brothers died?</w:t>
      </w:r>
    </w:p>
    <w:p w14:paraId="00000028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Romulus</w:t>
      </w:r>
    </w:p>
    <w:p w14:paraId="00000029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Remus</w:t>
      </w:r>
    </w:p>
    <w:p w14:paraId="0000002A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Their mother</w:t>
      </w:r>
    </w:p>
    <w:p w14:paraId="0000002B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 xml:space="preserve">Their grandfather </w:t>
      </w:r>
    </w:p>
    <w:p w14:paraId="0000002C" w14:textId="77777777" w:rsidR="004A0A18" w:rsidRDefault="00AA1891">
      <w:pPr>
        <w:numPr>
          <w:ilvl w:val="0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The city of Rome was named after who?</w:t>
      </w:r>
    </w:p>
    <w:p w14:paraId="0000002D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Remus</w:t>
      </w:r>
    </w:p>
    <w:p w14:paraId="0000002E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 xml:space="preserve">Romulus </w:t>
      </w:r>
    </w:p>
    <w:p w14:paraId="0000002F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 xml:space="preserve">Alexander the Great </w:t>
      </w:r>
    </w:p>
    <w:p w14:paraId="00000030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The Roman Gods</w:t>
      </w:r>
    </w:p>
    <w:p w14:paraId="00000031" w14:textId="77777777" w:rsidR="004A0A18" w:rsidRDefault="00AA1891">
      <w:pPr>
        <w:numPr>
          <w:ilvl w:val="0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What happened after Romulus died?</w:t>
      </w:r>
    </w:p>
    <w:p w14:paraId="00000032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 xml:space="preserve">He was buried </w:t>
      </w:r>
    </w:p>
    <w:p w14:paraId="00000033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His brother took over the throne</w:t>
      </w:r>
    </w:p>
    <w:p w14:paraId="00000034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lastRenderedPageBreak/>
        <w:t>He was made a god</w:t>
      </w:r>
    </w:p>
    <w:p w14:paraId="00000035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Rome had a party</w:t>
      </w:r>
    </w:p>
    <w:p w14:paraId="00000036" w14:textId="77777777" w:rsidR="004A0A18" w:rsidRDefault="00AA1891">
      <w:pPr>
        <w:numPr>
          <w:ilvl w:val="0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Which of these claims can be backed up by evidence in the story?</w:t>
      </w:r>
    </w:p>
    <w:p w14:paraId="00000037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Rome was founded by a wolf</w:t>
      </w:r>
    </w:p>
    <w:p w14:paraId="00000038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Ancient Rome was known for its geography and its strong army</w:t>
      </w:r>
    </w:p>
    <w:p w14:paraId="00000039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 xml:space="preserve">Romulus and Remus played significant roles in the founding of Rome. </w:t>
      </w:r>
    </w:p>
    <w:p w14:paraId="0000003A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Ancient Rome eventually had one of the largest empires ever</w:t>
      </w:r>
    </w:p>
    <w:p w14:paraId="0000003B" w14:textId="77777777" w:rsidR="004A0A18" w:rsidRDefault="00AA1891">
      <w:pPr>
        <w:numPr>
          <w:ilvl w:val="0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What is the central (main) idea of the story?</w:t>
      </w:r>
    </w:p>
    <w:p w14:paraId="0000003C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Why Rome was such a powerful empire</w:t>
      </w:r>
    </w:p>
    <w:p w14:paraId="0000003D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How animals can play an important role in people’s lives</w:t>
      </w:r>
    </w:p>
    <w:p w14:paraId="0000003E" w14:textId="77777777" w:rsidR="004A0A18" w:rsidRDefault="00AA1891">
      <w:pPr>
        <w:numPr>
          <w:ilvl w:val="1"/>
          <w:numId w:val="1"/>
        </w:numPr>
        <w:rPr>
          <w:rFonts w:ascii="Snowburst One" w:eastAsia="Snowburst One" w:hAnsi="Snowburst One" w:cs="Snowburst One"/>
          <w:sz w:val="24"/>
          <w:szCs w:val="24"/>
        </w:rPr>
      </w:pPr>
      <w:r>
        <w:rPr>
          <w:rFonts w:ascii="Snowburst One" w:eastAsia="Snowburst One" w:hAnsi="Snowburst One" w:cs="Snowburst One"/>
          <w:sz w:val="24"/>
          <w:szCs w:val="24"/>
        </w:rPr>
        <w:t>How two brothers founded the city of Rome</w:t>
      </w:r>
    </w:p>
    <w:sectPr w:rsidR="004A0A1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owburst O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B77EF"/>
    <w:multiLevelType w:val="multilevel"/>
    <w:tmpl w:val="A1C48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18"/>
    <w:rsid w:val="004571EF"/>
    <w:rsid w:val="004A0A18"/>
    <w:rsid w:val="00A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D8939-9222-46F9-A833-8C1657B5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JEf8WvJ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Jennifer R</dc:creator>
  <cp:lastModifiedBy>Boutell, Ashley N</cp:lastModifiedBy>
  <cp:revision>2</cp:revision>
  <dcterms:created xsi:type="dcterms:W3CDTF">2019-03-19T20:45:00Z</dcterms:created>
  <dcterms:modified xsi:type="dcterms:W3CDTF">2019-03-19T20:45:00Z</dcterms:modified>
</cp:coreProperties>
</file>